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E075BD" w:rsidRPr="00E075BD" w14:paraId="2FA5602D" w14:textId="77777777" w:rsidTr="00CC6E9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E61FC1F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  <w:p w14:paraId="10121FEF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 xml:space="preserve">……………………………………………                </w:t>
            </w:r>
          </w:p>
          <w:p w14:paraId="225FD23E" w14:textId="77777777" w:rsidR="00E075BD" w:rsidRPr="00E075BD" w:rsidRDefault="00E075BD" w:rsidP="00E075BD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075B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Imię i Nazwisko wnioskodawcy – rodzica kandydata</w:t>
            </w:r>
          </w:p>
          <w:p w14:paraId="511153C3" w14:textId="77777777" w:rsidR="00E075BD" w:rsidRPr="00E075BD" w:rsidRDefault="00E075BD" w:rsidP="00E075BD">
            <w:pPr>
              <w:tabs>
                <w:tab w:val="left" w:pos="989"/>
              </w:tabs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ab/>
            </w:r>
          </w:p>
          <w:p w14:paraId="20C7455F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17BD05B6" w14:textId="77777777" w:rsidR="00E075BD" w:rsidRPr="00E075BD" w:rsidRDefault="00E075BD" w:rsidP="00E075BD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075B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Adres do korespondencji w sprawach  rekrutacji</w:t>
            </w:r>
          </w:p>
          <w:p w14:paraId="4990D36F" w14:textId="77777777" w:rsidR="00E075BD" w:rsidRPr="00E075BD" w:rsidRDefault="00E075BD" w:rsidP="00E075BD">
            <w:pPr>
              <w:rPr>
                <w:rFonts w:ascii="Times New Roman" w:hAnsi="Times New Roman" w:cs="Times New Roman"/>
                <w:b/>
                <w:vertAlign w:val="subscript"/>
              </w:rPr>
            </w:pPr>
          </w:p>
          <w:p w14:paraId="540C2BA1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71F2A550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4BCE880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 xml:space="preserve"> </w:t>
            </w:r>
          </w:p>
          <w:p w14:paraId="5E30227B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  <w:p w14:paraId="77A7BA6C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  <w:p w14:paraId="78A7B718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  <w:p w14:paraId="55280948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5BD">
              <w:rPr>
                <w:rFonts w:ascii="Times New Roman" w:hAnsi="Times New Roman" w:cs="Times New Roman"/>
                <w:b/>
              </w:rPr>
              <w:t>Dyrektor</w:t>
            </w:r>
            <w:r w:rsidRPr="00E075BD">
              <w:rPr>
                <w:rFonts w:ascii="Times New Roman" w:hAnsi="Times New Roman" w:cs="Times New Roman"/>
                <w:b/>
              </w:rPr>
              <w:tab/>
            </w:r>
          </w:p>
          <w:p w14:paraId="7BF8E8D8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5BD">
              <w:rPr>
                <w:rFonts w:ascii="Times New Roman" w:hAnsi="Times New Roman" w:cs="Times New Roman"/>
                <w:b/>
              </w:rPr>
              <w:t xml:space="preserve">Samorządowego Przedszkola </w:t>
            </w:r>
          </w:p>
          <w:p w14:paraId="17099092" w14:textId="77777777" w:rsidR="00E075BD" w:rsidRPr="00E075BD" w:rsidRDefault="00E075BD" w:rsidP="00E075BD">
            <w:pPr>
              <w:rPr>
                <w:rFonts w:ascii="Times New Roman" w:hAnsi="Times New Roman" w:cs="Times New Roman"/>
                <w:b/>
              </w:rPr>
            </w:pPr>
            <w:r w:rsidRPr="00E075BD">
              <w:rPr>
                <w:rFonts w:ascii="Times New Roman" w:hAnsi="Times New Roman" w:cs="Times New Roman"/>
                <w:b/>
              </w:rPr>
              <w:t>,,Niezapominajka” w Słupnie,                                      ul. Kościelna 13, 09-472 Słupno</w:t>
            </w:r>
          </w:p>
          <w:p w14:paraId="64FBEC4E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6677124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96C6743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C278D7" w14:textId="77777777" w:rsidR="00E075BD" w:rsidRPr="00E075BD" w:rsidRDefault="00E075BD" w:rsidP="00E075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5BD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przyjęcie dziecka </w:t>
      </w:r>
    </w:p>
    <w:p w14:paraId="15A2A18E" w14:textId="77777777" w:rsidR="00E075BD" w:rsidRPr="00E075BD" w:rsidRDefault="00E075BD" w:rsidP="00E075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 w:rsidRPr="00E075BD">
        <w:rPr>
          <w:rFonts w:ascii="Times New Roman" w:hAnsi="Times New Roman" w:cs="Times New Roman"/>
          <w:b/>
          <w:sz w:val="24"/>
          <w:szCs w:val="24"/>
          <w:u w:val="single"/>
        </w:rPr>
        <w:t>do Samorządowego Przedszkola ,,Niezapominajka” w Słupnie</w:t>
      </w:r>
      <w:r w:rsidRPr="00E075B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footnoteReference w:id="1"/>
      </w:r>
    </w:p>
    <w:p w14:paraId="1B1C8913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0C35221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075BD">
        <w:rPr>
          <w:rFonts w:ascii="Times New Roman" w:hAnsi="Times New Roman" w:cs="Times New Roman"/>
          <w:i/>
          <w:sz w:val="20"/>
          <w:szCs w:val="20"/>
        </w:rPr>
        <w:t xml:space="preserve">Prosimy wskazać oddział wg kolejności wyboru i zaznaczyć </w:t>
      </w:r>
      <w:r w:rsidRPr="00E075BD">
        <w:rPr>
          <w:rFonts w:ascii="Times New Roman" w:hAnsi="Times New Roman" w:cs="Times New Roman"/>
          <w:b/>
          <w:i/>
          <w:sz w:val="20"/>
          <w:szCs w:val="20"/>
        </w:rPr>
        <w:t>„X”</w:t>
      </w:r>
      <w:r w:rsidRPr="00E075BD">
        <w:rPr>
          <w:rFonts w:ascii="Times New Roman" w:hAnsi="Times New Roman" w:cs="Times New Roman"/>
          <w:i/>
          <w:sz w:val="20"/>
          <w:szCs w:val="20"/>
        </w:rPr>
        <w:t>.</w:t>
      </w:r>
    </w:p>
    <w:p w14:paraId="5032869E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075BD">
        <w:rPr>
          <w:rFonts w:ascii="Times New Roman" w:hAnsi="Times New Roman" w:cs="Times New Roman"/>
          <w:i/>
          <w:sz w:val="20"/>
          <w:szCs w:val="20"/>
        </w:rPr>
        <w:t>Prosimy wziąć pod uwagę najbliższą odległość oddziału od miejsca zamieszkania kandydata.</w:t>
      </w:r>
    </w:p>
    <w:p w14:paraId="3D6331F1" w14:textId="77777777" w:rsidR="00E075BD" w:rsidRPr="00E075BD" w:rsidRDefault="00E075BD" w:rsidP="00E075BD">
      <w:pPr>
        <w:spacing w:after="0"/>
        <w:jc w:val="center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960"/>
        <w:gridCol w:w="1134"/>
        <w:gridCol w:w="1134"/>
        <w:gridCol w:w="1129"/>
      </w:tblGrid>
      <w:tr w:rsidR="00E075BD" w:rsidRPr="00E075BD" w14:paraId="62E4C468" w14:textId="77777777" w:rsidTr="00CC6E9D">
        <w:tc>
          <w:tcPr>
            <w:tcW w:w="704" w:type="dxa"/>
          </w:tcPr>
          <w:p w14:paraId="217FBC86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L. p.</w:t>
            </w:r>
          </w:p>
        </w:tc>
        <w:tc>
          <w:tcPr>
            <w:tcW w:w="4961" w:type="dxa"/>
          </w:tcPr>
          <w:p w14:paraId="3C702F94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Oddział </w:t>
            </w:r>
          </w:p>
        </w:tc>
        <w:tc>
          <w:tcPr>
            <w:tcW w:w="1134" w:type="dxa"/>
          </w:tcPr>
          <w:p w14:paraId="36DE24DF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I wybór</w:t>
            </w:r>
          </w:p>
        </w:tc>
        <w:tc>
          <w:tcPr>
            <w:tcW w:w="1134" w:type="dxa"/>
          </w:tcPr>
          <w:p w14:paraId="03394C44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II wybór</w:t>
            </w:r>
          </w:p>
        </w:tc>
        <w:tc>
          <w:tcPr>
            <w:tcW w:w="1129" w:type="dxa"/>
          </w:tcPr>
          <w:p w14:paraId="482F8A98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III wybór</w:t>
            </w:r>
          </w:p>
        </w:tc>
      </w:tr>
      <w:tr w:rsidR="00E075BD" w:rsidRPr="00E075BD" w14:paraId="1AC34E13" w14:textId="77777777" w:rsidTr="00CC6E9D">
        <w:tc>
          <w:tcPr>
            <w:tcW w:w="704" w:type="dxa"/>
          </w:tcPr>
          <w:p w14:paraId="7D4FBCCB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14:paraId="770AB0FA" w14:textId="77777777" w:rsidR="00E075BD" w:rsidRPr="00E075BD" w:rsidRDefault="00E075BD" w:rsidP="00E075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Oddział w Słupnie</w:t>
            </w:r>
          </w:p>
          <w:p w14:paraId="70346320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czynny w godz. 6</w:t>
            </w:r>
            <w:r w:rsidRPr="00E07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- 17</w:t>
            </w:r>
            <w:r w:rsidRPr="00E07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4" w:type="dxa"/>
          </w:tcPr>
          <w:p w14:paraId="24CBA9A7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83C38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AEDEF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D36CF80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3312C352" w14:textId="77777777" w:rsidTr="00CC6E9D">
        <w:tc>
          <w:tcPr>
            <w:tcW w:w="704" w:type="dxa"/>
          </w:tcPr>
          <w:p w14:paraId="5196E9F2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14:paraId="2599C7DA" w14:textId="067BBE8C" w:rsidR="00E075BD" w:rsidRPr="00E075BD" w:rsidRDefault="00E075BD" w:rsidP="00E075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Oddział w</w:t>
            </w:r>
            <w:r w:rsidR="00173E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budynku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73E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 w 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Liszynie</w:t>
            </w:r>
          </w:p>
          <w:p w14:paraId="1794AEFE" w14:textId="77777777" w:rsidR="00E075BD" w:rsidRPr="00E075BD" w:rsidRDefault="00E075BD" w:rsidP="00E075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czynny w godz. 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E07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E07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</w:tcPr>
          <w:p w14:paraId="3E0A13F9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AD1F29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912A5B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68FFAABC" w14:textId="77777777" w:rsidTr="00CC6E9D">
        <w:tc>
          <w:tcPr>
            <w:tcW w:w="704" w:type="dxa"/>
          </w:tcPr>
          <w:p w14:paraId="71DBE798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14:paraId="1C50A503" w14:textId="5449C08C" w:rsidR="00E075BD" w:rsidRPr="00E075BD" w:rsidRDefault="00E075BD" w:rsidP="00E075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Oddział w </w:t>
            </w:r>
            <w:r w:rsidR="00173E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budynku SP w 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Święcieńcu</w:t>
            </w:r>
          </w:p>
          <w:p w14:paraId="5CD7220E" w14:textId="77777777" w:rsidR="00E075BD" w:rsidRPr="00E075BD" w:rsidRDefault="00E075BD" w:rsidP="00E075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czynny w godz. 7</w:t>
            </w:r>
            <w:r w:rsidRPr="00E07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  <w:r w:rsidRPr="00E07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4" w:type="dxa"/>
          </w:tcPr>
          <w:p w14:paraId="4442553E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CD036A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708D5D2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45D925" w14:textId="77777777" w:rsidR="00E075BD" w:rsidRPr="00E075BD" w:rsidRDefault="00E075BD" w:rsidP="00E075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14:paraId="19A83B08" w14:textId="77777777" w:rsidR="00E075BD" w:rsidRPr="00E075BD" w:rsidRDefault="00E075BD" w:rsidP="00E075B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75BD">
        <w:rPr>
          <w:rFonts w:ascii="Times New Roman" w:hAnsi="Times New Roman" w:cs="Times New Roman"/>
          <w:b/>
          <w:sz w:val="20"/>
          <w:szCs w:val="20"/>
        </w:rPr>
        <w:t>Dane osobowe kandydata i rodziców</w:t>
      </w:r>
      <w:r w:rsidRPr="00E075BD">
        <w:rPr>
          <w:rFonts w:ascii="Times New Roman" w:hAnsi="Times New Roman" w:cs="Times New Roman"/>
          <w:b/>
          <w:sz w:val="20"/>
          <w:szCs w:val="20"/>
          <w:vertAlign w:val="superscript"/>
        </w:rPr>
        <w:footnoteReference w:id="2"/>
      </w:r>
      <w:r w:rsidRPr="00E075B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5ED6C88" w14:textId="736DE4F1" w:rsidR="00E075BD" w:rsidRPr="002D4B75" w:rsidRDefault="00E075BD" w:rsidP="00E075BD">
      <w:pPr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2D4B75">
        <w:rPr>
          <w:rFonts w:ascii="Times New Roman" w:hAnsi="Times New Roman" w:cs="Times New Roman"/>
          <w:b/>
          <w:bCs/>
          <w:i/>
          <w:sz w:val="16"/>
          <w:szCs w:val="16"/>
        </w:rPr>
        <w:t>(Tabelę należy wypełnić komputerowo lub czytelnie literami drukowanymi)</w:t>
      </w:r>
      <w:r w:rsidR="002D4B75">
        <w:rPr>
          <w:rFonts w:ascii="Times New Roman" w:hAnsi="Times New Roman" w:cs="Times New Roman"/>
          <w:b/>
          <w:bCs/>
          <w:i/>
          <w:sz w:val="16"/>
          <w:szCs w:val="16"/>
        </w:rPr>
        <w:t>3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3576"/>
        <w:gridCol w:w="426"/>
        <w:gridCol w:w="283"/>
        <w:gridCol w:w="1701"/>
        <w:gridCol w:w="2921"/>
      </w:tblGrid>
      <w:tr w:rsidR="00E075BD" w:rsidRPr="00E075BD" w14:paraId="52D2BAD2" w14:textId="77777777" w:rsidTr="00CC6E9D">
        <w:trPr>
          <w:trHeight w:val="49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A4F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109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Imię/imiona i nazwisko kandydata </w:t>
            </w:r>
          </w:p>
          <w:p w14:paraId="3167452C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6B9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075BD" w:rsidRPr="00E075BD" w14:paraId="2CB9E460" w14:textId="77777777" w:rsidTr="00CC6E9D">
        <w:trPr>
          <w:trHeight w:val="40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E8A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25AE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2C5F02">
              <w:rPr>
                <w:rFonts w:ascii="Times New Roman" w:hAnsi="Times New Roman" w:cs="Times New Roman"/>
                <w:sz w:val="20"/>
                <w:szCs w:val="20"/>
              </w:rPr>
              <w:t>, miejsce</w:t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 urodzenia kandydata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86A9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</w:tr>
      <w:tr w:rsidR="00E075BD" w:rsidRPr="00E075BD" w14:paraId="5BBF5DE9" w14:textId="77777777" w:rsidTr="00CC6E9D">
        <w:trPr>
          <w:trHeight w:val="55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0EB0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1A4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PESEL kandydata</w:t>
            </w:r>
          </w:p>
          <w:p w14:paraId="7DE79C95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 przypadku braku PESEL serię i numer paszportu </w:t>
            </w:r>
          </w:p>
          <w:p w14:paraId="396EF1A5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27F9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</w:tr>
      <w:tr w:rsidR="00E075BD" w:rsidRPr="00E075BD" w14:paraId="28FB7958" w14:textId="77777777" w:rsidTr="00CC6E9D">
        <w:trPr>
          <w:trHeight w:val="411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2A78F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F2B7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Imię/imiona i nazwiska rodziców kandydata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12F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Matki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595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5BD" w:rsidRPr="00E075BD" w14:paraId="7FA0B6E7" w14:textId="77777777" w:rsidTr="00CC6E9D">
        <w:trPr>
          <w:trHeight w:val="363"/>
          <w:jc w:val="center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451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AEF9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7B5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Ojca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1154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5BD" w:rsidRPr="00E075BD" w14:paraId="6773C4A1" w14:textId="77777777" w:rsidTr="00CC6E9D">
        <w:trPr>
          <w:trHeight w:val="345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5B1A1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C551E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Adres miejsca zamieszkania </w:t>
            </w:r>
          </w:p>
          <w:p w14:paraId="29EA1B65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rodziców i kandydata </w:t>
            </w:r>
            <w:r w:rsidRPr="00E07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3"/>
            </w:r>
          </w:p>
          <w:p w14:paraId="1529ADB6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58C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222B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5BD" w:rsidRPr="00E075BD" w14:paraId="234F8467" w14:textId="77777777" w:rsidTr="00CC6E9D">
        <w:trPr>
          <w:trHeight w:val="345"/>
          <w:jc w:val="center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B3BBD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FA709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FB41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789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5BD" w:rsidRPr="00E075BD" w14:paraId="25080FC6" w14:textId="77777777" w:rsidTr="00CC6E9D">
        <w:trPr>
          <w:trHeight w:val="345"/>
          <w:jc w:val="center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730E5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B93FE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1FBB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 xml:space="preserve">Ulica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C6F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5BD" w:rsidRPr="00E075BD" w14:paraId="0167E65F" w14:textId="77777777" w:rsidTr="00CC6E9D">
        <w:trPr>
          <w:trHeight w:val="345"/>
          <w:jc w:val="center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36A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3418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DB6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Numer domu /numer mieszkania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B5A9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5BD" w:rsidRPr="00E075BD" w14:paraId="06CD8137" w14:textId="77777777" w:rsidTr="00CC6E9D">
        <w:trPr>
          <w:trHeight w:val="251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D730D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37777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Numery telefonów rodziców kandydata                               i </w:t>
            </w:r>
            <w:r w:rsidR="008F6B94">
              <w:rPr>
                <w:rFonts w:ascii="Times New Roman" w:hAnsi="Times New Roman" w:cs="Times New Roman"/>
                <w:sz w:val="20"/>
                <w:szCs w:val="20"/>
              </w:rPr>
              <w:t>adresy poczty elektronicznej</w:t>
            </w:r>
          </w:p>
          <w:p w14:paraId="607AE8FB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8D81F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Matki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F88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Telefon do kontaktu</w:t>
            </w:r>
          </w:p>
          <w:p w14:paraId="4B9887F5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49AA5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</w:tr>
      <w:tr w:rsidR="00E075BD" w:rsidRPr="00E075BD" w14:paraId="5F8DCF5A" w14:textId="77777777" w:rsidTr="00CC6E9D">
        <w:trPr>
          <w:trHeight w:val="255"/>
          <w:jc w:val="center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2C338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80393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FC23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D79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Adres poczty elektronicznej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DDF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</w:tr>
      <w:tr w:rsidR="00E075BD" w:rsidRPr="00E075BD" w14:paraId="784F2FEA" w14:textId="77777777" w:rsidTr="00CC6E9D">
        <w:trPr>
          <w:trHeight w:val="273"/>
          <w:jc w:val="center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8AA80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1E58B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FAE56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Ojca</w:t>
            </w:r>
          </w:p>
          <w:p w14:paraId="4C6FCC7E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04E0E7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34E3AB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0F0ABB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2A1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0865C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</w:tr>
      <w:tr w:rsidR="00E075BD" w:rsidRPr="00E075BD" w14:paraId="0CF63A6D" w14:textId="77777777" w:rsidTr="00CC6E9D">
        <w:trPr>
          <w:trHeight w:val="211"/>
          <w:jc w:val="center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E2291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C036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9F8D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616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Adres poczty elektronicznej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6DE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</w:tr>
      <w:tr w:rsidR="00E075BD" w:rsidRPr="00E075BD" w14:paraId="1A078D2F" w14:textId="77777777" w:rsidTr="00CC6E9D">
        <w:trPr>
          <w:trHeight w:val="251"/>
          <w:jc w:val="center"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14:paraId="5D2C3107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  <w:right w:val="nil"/>
            </w:tcBorders>
          </w:tcPr>
          <w:p w14:paraId="0361B3B0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75BD">
              <w:rPr>
                <w:rFonts w:ascii="Times New Roman" w:hAnsi="Times New Roman" w:cs="Times New Roman"/>
                <w:sz w:val="20"/>
              </w:rPr>
              <w:t>Deklaruję pobyt dziecka w godz.: (bezpłatne godziny pobytu dziecka w przedszkolu: 8</w:t>
            </w:r>
            <w:r w:rsidRPr="00E075BD">
              <w:rPr>
                <w:rFonts w:ascii="Times New Roman" w:hAnsi="Times New Roman" w:cs="Times New Roman"/>
                <w:sz w:val="20"/>
                <w:vertAlign w:val="superscript"/>
              </w:rPr>
              <w:t xml:space="preserve">00 </w:t>
            </w:r>
            <w:r w:rsidRPr="00E075BD">
              <w:rPr>
                <w:rFonts w:ascii="Times New Roman" w:hAnsi="Times New Roman" w:cs="Times New Roman"/>
                <w:sz w:val="20"/>
              </w:rPr>
              <w:t>-13</w:t>
            </w:r>
            <w:r w:rsidRPr="00E075BD">
              <w:rPr>
                <w:rFonts w:ascii="Times New Roman" w:hAnsi="Times New Roman" w:cs="Times New Roman"/>
                <w:sz w:val="20"/>
                <w:vertAlign w:val="superscript"/>
              </w:rPr>
              <w:t>00</w:t>
            </w:r>
            <w:r w:rsidRPr="00E075BD">
              <w:rPr>
                <w:rFonts w:ascii="Times New Roman" w:hAnsi="Times New Roman" w:cs="Times New Roman"/>
                <w:sz w:val="20"/>
              </w:rPr>
              <w:t>; płatne godziny</w:t>
            </w:r>
            <w:r w:rsidRPr="00E075BD">
              <w:rPr>
                <w:rFonts w:ascii="Times New Roman" w:hAnsi="Times New Roman" w:cs="Times New Roman"/>
                <w:sz w:val="20"/>
                <w:vertAlign w:val="superscript"/>
              </w:rPr>
              <w:footnoteReference w:id="4"/>
            </w:r>
            <w:r w:rsidRPr="00E075BD">
              <w:rPr>
                <w:rFonts w:ascii="Times New Roman" w:hAnsi="Times New Roman" w:cs="Times New Roman"/>
                <w:sz w:val="20"/>
              </w:rPr>
              <w:t>: 6</w:t>
            </w:r>
            <w:r w:rsidRPr="00E075BD">
              <w:rPr>
                <w:rFonts w:ascii="Times New Roman" w:hAnsi="Times New Roman" w:cs="Times New Roman"/>
                <w:sz w:val="20"/>
                <w:vertAlign w:val="superscript"/>
              </w:rPr>
              <w:t xml:space="preserve">00 </w:t>
            </w:r>
            <w:r w:rsidRPr="00E075BD">
              <w:rPr>
                <w:rFonts w:ascii="Times New Roman" w:hAnsi="Times New Roman" w:cs="Times New Roman"/>
                <w:sz w:val="20"/>
              </w:rPr>
              <w:t>- 8</w:t>
            </w:r>
            <w:r w:rsidRPr="00E075BD">
              <w:rPr>
                <w:rFonts w:ascii="Times New Roman" w:hAnsi="Times New Roman" w:cs="Times New Roman"/>
                <w:sz w:val="20"/>
                <w:vertAlign w:val="superscript"/>
              </w:rPr>
              <w:t xml:space="preserve">00 </w:t>
            </w:r>
            <w:r w:rsidRPr="00E075BD">
              <w:rPr>
                <w:rFonts w:ascii="Times New Roman" w:hAnsi="Times New Roman" w:cs="Times New Roman"/>
                <w:sz w:val="20"/>
              </w:rPr>
              <w:t>,  13</w:t>
            </w:r>
            <w:r w:rsidRPr="00E075BD">
              <w:rPr>
                <w:rFonts w:ascii="Times New Roman" w:hAnsi="Times New Roman" w:cs="Times New Roman"/>
                <w:sz w:val="20"/>
                <w:vertAlign w:val="superscript"/>
              </w:rPr>
              <w:t>00</w:t>
            </w:r>
            <w:r w:rsidRPr="00E075BD">
              <w:rPr>
                <w:rFonts w:ascii="Times New Roman" w:hAnsi="Times New Roman" w:cs="Times New Roman"/>
                <w:sz w:val="20"/>
              </w:rPr>
              <w:t xml:space="preserve"> - 17</w:t>
            </w:r>
            <w:r w:rsidRPr="00E075BD">
              <w:rPr>
                <w:rFonts w:ascii="Times New Roman" w:hAnsi="Times New Roman" w:cs="Times New Roman"/>
                <w:sz w:val="20"/>
                <w:vertAlign w:val="superscript"/>
              </w:rPr>
              <w:t>00</w:t>
            </w:r>
            <w:r w:rsidRPr="00E075B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vAlign w:val="center"/>
          </w:tcPr>
          <w:p w14:paraId="563707C1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14:paraId="18316662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921" w:type="dxa"/>
            <w:tcBorders>
              <w:left w:val="nil"/>
              <w:right w:val="single" w:sz="4" w:space="0" w:color="auto"/>
            </w:tcBorders>
          </w:tcPr>
          <w:p w14:paraId="3A318D53" w14:textId="77777777" w:rsidR="00E075BD" w:rsidRPr="00E075BD" w:rsidRDefault="00E075BD" w:rsidP="00E075BD">
            <w:pPr>
              <w:rPr>
                <w:rFonts w:ascii="Times New Roman" w:hAnsi="Times New Roman" w:cs="Times New Roman"/>
              </w:rPr>
            </w:pPr>
          </w:p>
        </w:tc>
      </w:tr>
      <w:tr w:rsidR="00E075BD" w:rsidRPr="00E075BD" w14:paraId="60F56A8A" w14:textId="77777777" w:rsidTr="00CC6E9D">
        <w:trPr>
          <w:trHeight w:val="365"/>
          <w:jc w:val="center"/>
        </w:trPr>
        <w:tc>
          <w:tcPr>
            <w:tcW w:w="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C00A5C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</w:rPr>
            </w:pPr>
            <w:r w:rsidRPr="00E075B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A2D70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75BD">
              <w:rPr>
                <w:rFonts w:ascii="Times New Roman" w:hAnsi="Times New Roman" w:cs="Times New Roman"/>
                <w:sz w:val="20"/>
              </w:rPr>
              <w:t>Dziecko będzie korzystało z płatnych posiłków:</w:t>
            </w:r>
          </w:p>
          <w:p w14:paraId="568DD623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14:paraId="1A5CDC40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14:paraId="777A4D6D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480F" w14:textId="77777777" w:rsidR="00E075BD" w:rsidRPr="00E075BD" w:rsidRDefault="00E075BD" w:rsidP="00E075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Śniadanie, obiad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5B4E2BDB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075BD" w:rsidRPr="00E075BD" w14:paraId="524989C9" w14:textId="77777777" w:rsidTr="00CC6E9D">
        <w:trPr>
          <w:trHeight w:val="427"/>
          <w:jc w:val="center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5253F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2B80E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BC693" w14:textId="77777777" w:rsidR="00E075BD" w:rsidRPr="00E075BD" w:rsidRDefault="00E075BD" w:rsidP="00E075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BD">
              <w:rPr>
                <w:rFonts w:ascii="Times New Roman" w:hAnsi="Times New Roman" w:cs="Times New Roman"/>
                <w:sz w:val="16"/>
                <w:szCs w:val="16"/>
              </w:rPr>
              <w:t>Śniadanie, obiad, podwieczorek</w:t>
            </w:r>
          </w:p>
          <w:p w14:paraId="24CDFF46" w14:textId="77777777" w:rsidR="00E075BD" w:rsidRPr="00E075BD" w:rsidRDefault="00E075BD" w:rsidP="00E075BD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DC6DC4D" w14:textId="77777777" w:rsidR="00E075BD" w:rsidRPr="00E075BD" w:rsidRDefault="00E075BD" w:rsidP="00E075BD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20FE2E79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A37B5D7" w14:textId="77777777" w:rsidR="00E075BD" w:rsidRPr="00E075BD" w:rsidRDefault="00E075BD" w:rsidP="00E075BD">
      <w:pPr>
        <w:jc w:val="both"/>
        <w:rPr>
          <w:rFonts w:ascii="Times New Roman" w:hAnsi="Times New Roman" w:cs="Times New Roman"/>
          <w:b/>
          <w:sz w:val="6"/>
          <w:szCs w:val="20"/>
        </w:rPr>
      </w:pPr>
    </w:p>
    <w:p w14:paraId="7647E06E" w14:textId="77777777" w:rsidR="00E075BD" w:rsidRPr="00E075BD" w:rsidRDefault="00E075BD" w:rsidP="00E075BD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075BD">
        <w:rPr>
          <w:rFonts w:ascii="Times New Roman" w:hAnsi="Times New Roman" w:cs="Times New Roman"/>
          <w:b/>
          <w:sz w:val="20"/>
          <w:szCs w:val="20"/>
        </w:rPr>
        <w:t>Informacja o spełnianiu kryteriów określonych w ustawie Prawo oświatowe</w:t>
      </w:r>
    </w:p>
    <w:p w14:paraId="3E79C84F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075BD">
        <w:rPr>
          <w:rFonts w:ascii="Times New Roman" w:hAnsi="Times New Roman" w:cs="Times New Roman"/>
          <w:b/>
          <w:sz w:val="20"/>
          <w:szCs w:val="20"/>
        </w:rPr>
        <w:t xml:space="preserve">                     i załącznikach do wniosku potwierdzających ich spełnianie</w:t>
      </w:r>
      <w:r w:rsidRPr="00E075BD">
        <w:rPr>
          <w:rFonts w:ascii="Times New Roman" w:hAnsi="Times New Roman" w:cs="Times New Roman"/>
          <w:b/>
          <w:sz w:val="20"/>
          <w:szCs w:val="20"/>
          <w:vertAlign w:val="superscript"/>
        </w:rPr>
        <w:footnoteReference w:id="5"/>
      </w:r>
    </w:p>
    <w:p w14:paraId="61064B59" w14:textId="77777777" w:rsidR="00E075BD" w:rsidRPr="00E075BD" w:rsidRDefault="00E075BD" w:rsidP="00E075BD">
      <w:pPr>
        <w:spacing w:after="0"/>
        <w:ind w:left="708" w:firstLine="708"/>
        <w:rPr>
          <w:rFonts w:ascii="Times New Roman" w:hAnsi="Times New Roman" w:cs="Times New Roman"/>
          <w:b/>
          <w:szCs w:val="20"/>
        </w:rPr>
      </w:pPr>
    </w:p>
    <w:p w14:paraId="49858E91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075BD">
        <w:rPr>
          <w:rFonts w:ascii="Times New Roman" w:hAnsi="Times New Roman" w:cs="Times New Roman"/>
          <w:sz w:val="20"/>
          <w:szCs w:val="20"/>
        </w:rPr>
        <w:t>*) we właściwej rubryce (Tak/Nie), przy każdym z 7 kryteriów prosimy wstawić znak X</w:t>
      </w:r>
    </w:p>
    <w:p w14:paraId="23BB2679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5670"/>
        <w:gridCol w:w="709"/>
        <w:gridCol w:w="709"/>
      </w:tblGrid>
      <w:tr w:rsidR="00E075BD" w:rsidRPr="00E075BD" w14:paraId="0BD8E6CD" w14:textId="77777777" w:rsidTr="00CC6E9D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29B" w14:textId="77777777" w:rsidR="00E075BD" w:rsidRPr="00E075BD" w:rsidRDefault="00E075BD" w:rsidP="00E075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5BD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C6C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53B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28A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443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E075BD" w:rsidRPr="00E075BD" w14:paraId="361E1C06" w14:textId="77777777" w:rsidTr="00CC6E9D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EC64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685B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Wielodzietność rodziny kandydata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5575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Oświadczenie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6"/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 o wielodzietności rodziny kandydata</w:t>
            </w:r>
          </w:p>
          <w:p w14:paraId="034E40A6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DD4B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0E8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66830CD8" w14:textId="77777777" w:rsidTr="00CC6E9D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08E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147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487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Orzeczenie</w:t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6ED1D0AC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5BD">
              <w:rPr>
                <w:rFonts w:ascii="Times New Roman" w:hAnsi="Times New Roman" w:cs="Times New Roman"/>
                <w:i/>
                <w:sz w:val="18"/>
                <w:szCs w:val="18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4A54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2519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220BC734" w14:textId="77777777" w:rsidTr="00CC6E9D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65D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D34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  <w:p w14:paraId="3312018D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jednego z rodziców kandydata</w:t>
            </w:r>
          </w:p>
          <w:p w14:paraId="54D25A02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EC20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Orzeczenie</w:t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71164297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75BD">
              <w:rPr>
                <w:rFonts w:ascii="Times New Roman" w:hAnsi="Times New Roman" w:cs="Times New Roman"/>
                <w:i/>
                <w:sz w:val="18"/>
                <w:szCs w:val="18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92E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8381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170282EA" w14:textId="77777777" w:rsidTr="00CC6E9D">
        <w:trPr>
          <w:trHeight w:val="7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97A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14:paraId="64D4F103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2EFC2C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8CF609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C766C6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BE99E9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2373A2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17EE96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28B712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1CA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  <w:p w14:paraId="7EF6DCC8" w14:textId="77777777" w:rsidR="00E075BD" w:rsidRPr="00E075BD" w:rsidRDefault="008F6B94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obojga </w:t>
            </w:r>
            <w:r w:rsidR="00E075BD" w:rsidRPr="00E075BD">
              <w:rPr>
                <w:rFonts w:ascii="Times New Roman" w:hAnsi="Times New Roman" w:cs="Times New Roman"/>
                <w:sz w:val="20"/>
                <w:szCs w:val="20"/>
              </w:rPr>
              <w:t>rodziców kandydata</w:t>
            </w:r>
          </w:p>
          <w:p w14:paraId="5F80F305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7E526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ED6F1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8CA5F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86ADE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87DA6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90939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7DE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Orzeczenia</w:t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2018 r. poz. 511 ze zm.).</w:t>
            </w:r>
          </w:p>
          <w:p w14:paraId="0B25D00E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75BD">
              <w:rPr>
                <w:rFonts w:ascii="Times New Roman" w:hAnsi="Times New Roman" w:cs="Times New Roman"/>
                <w:i/>
                <w:sz w:val="18"/>
                <w:szCs w:val="18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999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B7A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0BDFF543" w14:textId="77777777" w:rsidTr="00CC6E9D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DC5" w14:textId="77777777" w:rsidR="00E075BD" w:rsidRPr="00E075BD" w:rsidRDefault="00E075BD" w:rsidP="00E0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255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  <w:p w14:paraId="65A249ED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rodzeństwa kandydata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D77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Orzeczenie </w:t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o niepełnosprawności lub o stopniu niepełnosprawności lub orzeczenie równoważne w rozumieniu przepisów ustawy z dnia 27 sierpnia 1997 r. o rehabilitacji zawodowej i społecznej oraz </w:t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zatrudnianiu osób niepełnosprawnych (tekst jedn.: Dz. U. z 2018 r. poz. 511 ze zm.).</w:t>
            </w:r>
          </w:p>
          <w:p w14:paraId="40DA7514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75BD">
              <w:rPr>
                <w:rFonts w:ascii="Times New Roman" w:hAnsi="Times New Roman" w:cs="Times New Roman"/>
                <w:i/>
                <w:sz w:val="18"/>
                <w:szCs w:val="18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589C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211" w14:textId="77777777" w:rsidR="00E075BD" w:rsidRPr="00E075BD" w:rsidRDefault="00E075BD" w:rsidP="00E075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08EFCC3F" w14:textId="77777777" w:rsidTr="00CC6E9D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D213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85C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Samotne wychowywanie kandydata w rodzinie</w:t>
            </w:r>
            <w:r w:rsidRPr="00E07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F9DF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Prawomocny wyrok sądu rodzinnego orzekający rozwód lub separację lub akt zgonu oraz 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oświadczenie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8"/>
            </w: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 xml:space="preserve"> o samotnym wychowywaniu dziecka oraz niewychowywaniu żadnego dziecka wspólnie z jego rodzicem.</w:t>
            </w:r>
          </w:p>
          <w:p w14:paraId="1E33C1CC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75BD">
              <w:rPr>
                <w:rFonts w:ascii="Times New Roman" w:hAnsi="Times New Roman" w:cs="Times New Roman"/>
                <w:i/>
                <w:sz w:val="18"/>
                <w:szCs w:val="18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643C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351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7089CE67" w14:textId="77777777" w:rsidTr="00CC6E9D">
        <w:trPr>
          <w:trHeight w:val="7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CFD" w14:textId="77777777" w:rsidR="00E075BD" w:rsidRPr="00E075BD" w:rsidRDefault="00E075BD" w:rsidP="00E07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A746" w14:textId="77777777" w:rsidR="00E075BD" w:rsidRPr="00E075BD" w:rsidRDefault="00E075BD" w:rsidP="00E0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1E4" w14:textId="77777777" w:rsidR="00E075BD" w:rsidRPr="00E075BD" w:rsidRDefault="00E075BD" w:rsidP="00E075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Dokument poświadczający objęcie dziecka pieczą zastępczą zgodnie z ustawą z dnia 9 czerwca 2011 r. o wspieraniu rodziny i systemie pieczy zastępczej (tekst jedn.: Dz.U. z 2018 r. poz. 998 ze zm.).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EC3D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B3C7" w14:textId="77777777" w:rsidR="00E075BD" w:rsidRPr="00E075BD" w:rsidRDefault="00E075BD" w:rsidP="00E0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C041F2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AEDCEB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075BD">
        <w:rPr>
          <w:rFonts w:ascii="Times New Roman" w:hAnsi="Times New Roman" w:cs="Times New Roman"/>
          <w:sz w:val="20"/>
          <w:szCs w:val="20"/>
        </w:rPr>
        <w:t>Do wniosku dołączam  dokumenty</w:t>
      </w:r>
      <w:r w:rsidRPr="00E075BD">
        <w:rPr>
          <w:rFonts w:ascii="Times New Roman" w:hAnsi="Times New Roman" w:cs="Times New Roman"/>
          <w:sz w:val="20"/>
          <w:szCs w:val="20"/>
          <w:vertAlign w:val="superscript"/>
        </w:rPr>
        <w:footnoteReference w:id="9"/>
      </w:r>
      <w:r w:rsidRPr="00E075BD">
        <w:rPr>
          <w:rFonts w:ascii="Times New Roman" w:hAnsi="Times New Roman" w:cs="Times New Roman"/>
          <w:sz w:val="20"/>
          <w:szCs w:val="20"/>
        </w:rPr>
        <w:t xml:space="preserve"> potwierdzające spełnianie kryterium wymienionego w punkcie ……….......</w:t>
      </w:r>
    </w:p>
    <w:p w14:paraId="0A5E14E4" w14:textId="77777777" w:rsidR="00E075BD" w:rsidRPr="00E075BD" w:rsidRDefault="00E075BD" w:rsidP="00E075B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654297F" w14:textId="77777777" w:rsidR="00E075BD" w:rsidRPr="00E075BD" w:rsidRDefault="00E075BD" w:rsidP="00E075BD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075BD">
        <w:rPr>
          <w:rFonts w:ascii="Times New Roman" w:hAnsi="Times New Roman" w:cs="Times New Roman"/>
          <w:b/>
          <w:sz w:val="20"/>
          <w:szCs w:val="20"/>
        </w:rPr>
        <w:t>Informacja o spełnieniu kryteriów ustalonych przez  wójta Gminy Słupno</w:t>
      </w:r>
      <w:r w:rsidRPr="00E075BD">
        <w:rPr>
          <w:rFonts w:ascii="Times New Roman" w:hAnsi="Times New Roman" w:cs="Times New Roman"/>
          <w:b/>
          <w:sz w:val="20"/>
          <w:szCs w:val="20"/>
          <w:vertAlign w:val="superscript"/>
        </w:rPr>
        <w:footnoteReference w:id="10"/>
      </w:r>
    </w:p>
    <w:p w14:paraId="75C8CF97" w14:textId="77777777" w:rsidR="00E075BD" w:rsidRPr="00E075BD" w:rsidRDefault="00E075BD" w:rsidP="00E075BD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33D0C79F" w14:textId="77777777" w:rsidR="00E075BD" w:rsidRPr="00E075BD" w:rsidRDefault="00E075BD" w:rsidP="00E075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75BD">
        <w:rPr>
          <w:rFonts w:ascii="Times New Roman" w:hAnsi="Times New Roman" w:cs="Times New Roman"/>
          <w:sz w:val="20"/>
          <w:szCs w:val="20"/>
        </w:rPr>
        <w:t>*) we właściwej rubryce (Tak/Nie), przy każdym z 4 kryteriów prosimy wstawić znak X</w:t>
      </w:r>
    </w:p>
    <w:p w14:paraId="6B86EAA9" w14:textId="77777777" w:rsidR="00E075BD" w:rsidRPr="00E075BD" w:rsidRDefault="00E075BD" w:rsidP="00E075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"/>
        <w:gridCol w:w="7513"/>
        <w:gridCol w:w="709"/>
        <w:gridCol w:w="709"/>
      </w:tblGrid>
      <w:tr w:rsidR="00E075BD" w:rsidRPr="00E075BD" w14:paraId="004096FB" w14:textId="77777777" w:rsidTr="00CC6E9D">
        <w:trPr>
          <w:trHeight w:val="3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5AC" w14:textId="77777777" w:rsidR="00E075BD" w:rsidRPr="00E075BD" w:rsidRDefault="00E075BD" w:rsidP="00E0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020" w14:textId="77777777" w:rsidR="00E075BD" w:rsidRPr="00E075BD" w:rsidRDefault="00E075BD" w:rsidP="00E0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0E5" w14:textId="77777777" w:rsidR="00E075BD" w:rsidRPr="00E075BD" w:rsidRDefault="00E075BD" w:rsidP="00E0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FCB" w14:textId="77777777" w:rsidR="00E075BD" w:rsidRPr="00E075BD" w:rsidRDefault="00E075BD" w:rsidP="00E0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0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Pr="00E075B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E075BD" w:rsidRPr="00E075BD" w14:paraId="7FEA2FDD" w14:textId="77777777" w:rsidTr="00CC6E9D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D28E" w14:textId="77777777" w:rsidR="00E075BD" w:rsidRPr="00E075BD" w:rsidRDefault="00E075BD" w:rsidP="00E075B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7458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Do przedszkola uczęszcza rodzeństwo kandydata lub rodzeństwo ubiega się o przyjęcie do przedszkola po raz pierwszy.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544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E9E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00766F90" w14:textId="77777777" w:rsidTr="00CC6E9D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187" w14:textId="77777777" w:rsidR="00E075BD" w:rsidRPr="00E075BD" w:rsidRDefault="00E075BD" w:rsidP="00E075B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5C7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Rodzice kandydata zatrudnieni są w pełnym wymiarze czasu pracy lub studiują w  trybie dziennym albo rodzic samotnie wychowujący kandydata zatrudniony jest w pełnym wymiarze czasu pracy lub studiuje w trybie dziennym.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560C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3A3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4474AA64" w14:textId="77777777" w:rsidTr="00CC6E9D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564" w14:textId="77777777" w:rsidR="00E075BD" w:rsidRPr="00E075BD" w:rsidRDefault="00E075BD" w:rsidP="00E075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25E" w14:textId="77777777" w:rsidR="00E075BD" w:rsidRPr="00E075BD" w:rsidRDefault="00E075BD" w:rsidP="00E0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Przedszkole położone jest najbliżej miejsca zamieszkania kandydata.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ACF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F29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5BD" w:rsidRPr="00E075BD" w14:paraId="428CF338" w14:textId="77777777" w:rsidTr="00CC6E9D">
        <w:trPr>
          <w:trHeight w:val="2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7A4" w14:textId="77777777" w:rsidR="00E075BD" w:rsidRPr="00E075BD" w:rsidRDefault="00E075BD" w:rsidP="00E075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C33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5BD">
              <w:rPr>
                <w:rFonts w:ascii="Times New Roman" w:hAnsi="Times New Roman" w:cs="Times New Roman"/>
                <w:sz w:val="20"/>
                <w:szCs w:val="20"/>
              </w:rPr>
              <w:t>Deklaracja pobytu kandydata w przedszkolu powyżej 5 godzin.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066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B06" w14:textId="77777777" w:rsidR="00E075BD" w:rsidRPr="00E075BD" w:rsidRDefault="00E075BD" w:rsidP="00E075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5B9478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5B935D" w14:textId="77777777" w:rsidR="00E075BD" w:rsidRPr="00E075BD" w:rsidRDefault="00E075BD" w:rsidP="00E075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75BD">
        <w:rPr>
          <w:rFonts w:ascii="Times New Roman" w:hAnsi="Times New Roman" w:cs="Times New Roman"/>
          <w:sz w:val="20"/>
          <w:szCs w:val="20"/>
        </w:rPr>
        <w:t>Spełnianie przez kandydata kryteriów określonych przez organ prowadzący jest potwierdzane oświadczeniami.</w:t>
      </w:r>
    </w:p>
    <w:p w14:paraId="2C313379" w14:textId="77777777" w:rsidR="00E075BD" w:rsidRPr="00E075BD" w:rsidRDefault="00E075BD" w:rsidP="00E075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75BD">
        <w:rPr>
          <w:rFonts w:ascii="Times New Roman" w:hAnsi="Times New Roman" w:cs="Times New Roman"/>
          <w:sz w:val="20"/>
          <w:szCs w:val="20"/>
        </w:rPr>
        <w:t xml:space="preserve">Do wniosku dołączam  oświadczenia  o spełnianiu kryteriów wymienionych w punkcie …………….…. </w:t>
      </w:r>
    </w:p>
    <w:p w14:paraId="769076E1" w14:textId="77777777" w:rsidR="00E075BD" w:rsidRPr="00E075BD" w:rsidRDefault="00E075BD" w:rsidP="00E075BD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2D9259" w14:textId="77777777" w:rsidR="00E075BD" w:rsidRPr="00E075BD" w:rsidRDefault="00E075BD" w:rsidP="00E075BD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075BD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Oświadczenia wnioskodawcy/ów:</w:t>
      </w:r>
    </w:p>
    <w:p w14:paraId="32541682" w14:textId="77777777" w:rsidR="00E075BD" w:rsidRPr="00E075BD" w:rsidRDefault="00E075BD" w:rsidP="00E075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5BD">
        <w:rPr>
          <w:rFonts w:ascii="Times New Roman" w:hAnsi="Times New Roman" w:cs="Times New Roman"/>
          <w:b/>
          <w:bCs/>
          <w:sz w:val="24"/>
          <w:szCs w:val="24"/>
        </w:rPr>
        <w:t>Oświadczam, że podane we wniosku oraz załącznikach do wniosku dane są zgodne                                 z aktualnym stanem faktycznym</w:t>
      </w:r>
      <w:r w:rsidRPr="00E075B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1"/>
      </w:r>
      <w:r w:rsidRPr="00E075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F03937" w14:textId="77777777" w:rsidR="00E075BD" w:rsidRPr="00E075BD" w:rsidRDefault="00E075BD" w:rsidP="00E075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0CFD177" w14:textId="77777777" w:rsidR="00E075BD" w:rsidRPr="00E075BD" w:rsidRDefault="00E075BD" w:rsidP="00E075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FA39DF0" w14:textId="77777777" w:rsidR="00E075BD" w:rsidRPr="00E075BD" w:rsidRDefault="00E075BD" w:rsidP="00E075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2EF0CFA" w14:textId="77777777" w:rsidR="00E075BD" w:rsidRPr="00E075BD" w:rsidRDefault="00E075BD" w:rsidP="00E075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7D1B859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E075BD">
        <w:rPr>
          <w:rFonts w:ascii="Times New Roman" w:hAnsi="Times New Roman" w:cs="Times New Roman"/>
          <w:sz w:val="20"/>
          <w:szCs w:val="20"/>
        </w:rPr>
        <w:t>………………                   …………..………………………                      …………..……………..…………</w:t>
      </w:r>
      <w:r w:rsidRPr="00E075BD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</w:p>
    <w:p w14:paraId="739A0CE4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075BD">
        <w:rPr>
          <w:rFonts w:ascii="Times New Roman" w:hAnsi="Times New Roman" w:cs="Times New Roman"/>
          <w:i/>
          <w:sz w:val="16"/>
          <w:szCs w:val="16"/>
        </w:rPr>
        <w:t xml:space="preserve">           (data)                   (czytelny podpis matki  kandydata/ opiekuna prawnego )        (czytelny podpis ojca  kandydata/ opiekuna prawnego)</w:t>
      </w:r>
    </w:p>
    <w:p w14:paraId="77ED6981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075BD">
        <w:rPr>
          <w:rFonts w:ascii="Times New Roman" w:hAnsi="Times New Roman" w:cs="Times New Roman"/>
          <w:sz w:val="16"/>
          <w:szCs w:val="16"/>
          <w:u w:val="single"/>
        </w:rPr>
        <w:lastRenderedPageBreak/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69F5829B" w14:textId="77777777" w:rsidR="00E075BD" w:rsidRPr="00E075BD" w:rsidRDefault="00E075BD" w:rsidP="00E07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075BD">
        <w:rPr>
          <w:rFonts w:ascii="Times New Roman" w:hAnsi="Times New Roman" w:cs="Times New Roman"/>
          <w:color w:val="000000"/>
          <w:sz w:val="16"/>
          <w:szCs w:val="16"/>
        </w:rPr>
        <w:t xml:space="preserve">INFORMUJEMY, ŻE: </w:t>
      </w:r>
    </w:p>
    <w:p w14:paraId="0AA0612F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 xml:space="preserve">Administratorem danych osobowych przetwarzanych w ramach procesu rekrutacji jest Samorządowe Przedszkole Niezapominajka                                w Słupnie, ul. Kościelna 13, 09-472 Słupno reprezentowane przez Dyrektora. </w:t>
      </w:r>
    </w:p>
    <w:p w14:paraId="45BCF8A1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>Kontakt z inspektorem ochrony danych u Administratora jest możliwy poprzez adres e-mail: iod.jednostki@slupno.eu bądź na adres siedziby Przedszkola wskazany w ust.1.</w:t>
      </w:r>
    </w:p>
    <w:p w14:paraId="7D9B06EF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 xml:space="preserve">Dane osobowe kandydatów oraz rodziców lub opiekunów prawnych kandydatów będą przetwarzane w celu przeprowadzenia postępowania rekrutacyjnego, o którym mowa w art. art. 130 ust 1 ustawy Prawo oświatowe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3F6605D8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 xml:space="preserve">Odbiorcą danych osobowych zawartych we wniosku może być organ prowadzący w zakresie zapewnienia miejsca realizacji wychowania przedszkolnego, organy administracji publicznej uprawnione do uzyskania takich informacji na podstawie przepisów prawa. </w:t>
      </w:r>
    </w:p>
    <w:p w14:paraId="47FB1599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 xml:space="preserve">Dane osobowe nie będą przekazywane do państwa trzeciego ani do organizacji międzynarodowej. </w:t>
      </w:r>
    </w:p>
    <w:p w14:paraId="0678582A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51DB04F8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 xml:space="preserve">Rodzicom lub opiekunom prawnym kandydata przysługuje prawo dostępu do danych osobowych kandydata, żądania ich sprostowania lub usunięcia. </w:t>
      </w:r>
      <w:r w:rsidRPr="00E075BD">
        <w:rPr>
          <w:rFonts w:ascii="Times New Roman" w:hAnsi="Times New Roman" w:cs="Times New Roman"/>
          <w:b/>
          <w:sz w:val="16"/>
          <w:szCs w:val="16"/>
        </w:rPr>
        <w:t>Wniesienie żądania usunięcia danych jest równoznaczne z rezygnacją z udziału w procesie rekrutacji</w:t>
      </w:r>
      <w:r w:rsidRPr="00E075BD">
        <w:rPr>
          <w:rFonts w:ascii="Times New Roman" w:hAnsi="Times New Roman" w:cs="Times New Roman"/>
          <w:sz w:val="16"/>
          <w:szCs w:val="16"/>
        </w:rPr>
        <w:t xml:space="preserve">. Ponadto przysługuje im prawo do żądania ograniczenia przetwarzania w przypadkach określonych w art. 18 RODO. </w:t>
      </w:r>
    </w:p>
    <w:p w14:paraId="5A5A8365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 xml:space="preserve">W ramach procesu rekrutacji dane nie są przetwarzane na postawie art. 6 ust. 1 lit. e) lub f) RODO, zatem </w:t>
      </w:r>
      <w:r w:rsidRPr="00E075BD">
        <w:rPr>
          <w:rFonts w:ascii="Times New Roman" w:hAnsi="Times New Roman" w:cs="Times New Roman"/>
          <w:b/>
          <w:sz w:val="16"/>
          <w:szCs w:val="16"/>
        </w:rPr>
        <w:t xml:space="preserve">prawo do wniesienia sprzeciwu na podstawie art. 21 RODO nie przysługuje. </w:t>
      </w:r>
    </w:p>
    <w:p w14:paraId="5D6FA9B5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 xml:space="preserve">Jedyną podstawą prawną przetwarzania danych w procesie rekrutacji do szkoły jest art. 6 ust. 1 lit. c) RODO, nie przysługuje prawo do przenoszenia danych na podstawie art. 20 RODO. </w:t>
      </w:r>
    </w:p>
    <w:p w14:paraId="1FCE73CD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4E3D3A4A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sz w:val="16"/>
          <w:szCs w:val="16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Osobowych.</w:t>
      </w:r>
    </w:p>
    <w:p w14:paraId="1DF21947" w14:textId="77777777" w:rsidR="00E075BD" w:rsidRPr="00E075BD" w:rsidRDefault="00E075BD" w:rsidP="00E075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E075BD">
        <w:rPr>
          <w:rFonts w:ascii="Times New Roman" w:hAnsi="Times New Roman" w:cs="Times New Roman"/>
          <w:b/>
          <w:sz w:val="16"/>
          <w:szCs w:val="16"/>
        </w:rPr>
        <w:t>Podanie danych zawartych w niniejszym formularzu i dołączonych dokumentach nie jest obowiązkowe, stanowi jednak warunek udziału w postępowaniu rekrutacyjnym do przedszkola oraz umożliwia korzystanie z uprawnień wynikających z kryteriów rekrutacji i wynika to w szczególności z przepisów wskazanych w pkt 3.</w:t>
      </w:r>
      <w:r w:rsidRPr="00E075BD">
        <w:rPr>
          <w:rFonts w:ascii="Times New Roman" w:hAnsi="Times New Roman" w:cs="Times New Roman"/>
          <w:sz w:val="16"/>
          <w:szCs w:val="16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6BC07DF3" w14:textId="77777777" w:rsidR="00E075BD" w:rsidRPr="00E075BD" w:rsidRDefault="00E075BD" w:rsidP="00E075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52ACC637" w14:textId="77777777" w:rsidR="00E075BD" w:rsidRPr="00790385" w:rsidRDefault="00E075BD" w:rsidP="00E075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790385">
        <w:rPr>
          <w:rFonts w:ascii="Times New Roman" w:hAnsi="Times New Roman" w:cs="Times New Roman"/>
          <w:sz w:val="18"/>
          <w:szCs w:val="18"/>
        </w:rPr>
        <w:t xml:space="preserve">Zapoznałam się/zapoznałem się z treścią powyższych pouczeń. Oświadczam, że podane informacje są zgodne ze stanem faktycznym. </w:t>
      </w:r>
    </w:p>
    <w:p w14:paraId="493D1E65" w14:textId="77777777" w:rsidR="00E075BD" w:rsidRPr="00E075BD" w:rsidRDefault="00E075BD" w:rsidP="00E075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48C3F08B" w14:textId="77777777" w:rsidR="00E075BD" w:rsidRPr="00E075BD" w:rsidRDefault="00E075BD" w:rsidP="00E075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1FEFD4E5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E075BD">
        <w:rPr>
          <w:rFonts w:ascii="Times New Roman" w:hAnsi="Times New Roman" w:cs="Times New Roman"/>
          <w:sz w:val="20"/>
          <w:szCs w:val="20"/>
        </w:rPr>
        <w:t>………………                  ……………..……………………                        .……….………..…………………</w:t>
      </w:r>
      <w:r w:rsidRPr="00E075BD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</w:p>
    <w:p w14:paraId="4EC72B35" w14:textId="77777777" w:rsidR="00E075BD" w:rsidRPr="00E075BD" w:rsidRDefault="00E075BD" w:rsidP="00E075B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E075BD">
        <w:rPr>
          <w:rFonts w:ascii="Times New Roman" w:hAnsi="Times New Roman" w:cs="Times New Roman"/>
          <w:i/>
          <w:sz w:val="16"/>
          <w:szCs w:val="16"/>
        </w:rPr>
        <w:t xml:space="preserve">           (data)                   (czytelny podpis matki  kandydata/ opiekuna prawnego )        (czytelny podpis ojca  kandydata/ opiekuna prawnego)</w:t>
      </w:r>
    </w:p>
    <w:p w14:paraId="49D17E2C" w14:textId="77777777" w:rsidR="00854685" w:rsidRDefault="00854685"/>
    <w:p w14:paraId="04E249BC" w14:textId="77777777" w:rsidR="00B236DD" w:rsidRDefault="00B236DD"/>
    <w:p w14:paraId="78336C6A" w14:textId="77777777" w:rsidR="00B236DD" w:rsidRDefault="00B236DD"/>
    <w:p w14:paraId="67D30468" w14:textId="77777777" w:rsidR="00B236DD" w:rsidRDefault="00B236DD"/>
    <w:p w14:paraId="255D0B2F" w14:textId="77777777" w:rsidR="00B236DD" w:rsidRDefault="00B236DD"/>
    <w:p w14:paraId="7D82D825" w14:textId="77777777" w:rsidR="00B236DD" w:rsidRPr="00861DAD" w:rsidRDefault="00B236DD" w:rsidP="00B236DD"/>
    <w:p w14:paraId="1FAB0DFC" w14:textId="77777777" w:rsidR="00B236DD" w:rsidRDefault="00B236DD" w:rsidP="00B236DD"/>
    <w:p w14:paraId="004450D8" w14:textId="77777777" w:rsidR="00B236DD" w:rsidRDefault="00B236DD"/>
    <w:sectPr w:rsidR="00B236DD" w:rsidSect="00570E2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C52D" w14:textId="77777777" w:rsidR="00F0203D" w:rsidRDefault="00F0203D" w:rsidP="00E075BD">
      <w:pPr>
        <w:spacing w:after="0" w:line="240" w:lineRule="auto"/>
      </w:pPr>
      <w:r>
        <w:separator/>
      </w:r>
    </w:p>
  </w:endnote>
  <w:endnote w:type="continuationSeparator" w:id="0">
    <w:p w14:paraId="186D7317" w14:textId="77777777" w:rsidR="00F0203D" w:rsidRDefault="00F0203D" w:rsidP="00E0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208B" w14:textId="77777777" w:rsidR="00F0203D" w:rsidRDefault="00F0203D" w:rsidP="00E075BD">
      <w:pPr>
        <w:spacing w:after="0" w:line="240" w:lineRule="auto"/>
      </w:pPr>
      <w:r>
        <w:separator/>
      </w:r>
    </w:p>
  </w:footnote>
  <w:footnote w:type="continuationSeparator" w:id="0">
    <w:p w14:paraId="33E840E2" w14:textId="77777777" w:rsidR="00F0203D" w:rsidRDefault="00F0203D" w:rsidP="00E075BD">
      <w:pPr>
        <w:spacing w:after="0" w:line="240" w:lineRule="auto"/>
      </w:pPr>
      <w:r>
        <w:continuationSeparator/>
      </w:r>
    </w:p>
  </w:footnote>
  <w:footnote w:id="1">
    <w:p w14:paraId="6DFBCE64" w14:textId="77777777" w:rsidR="00E075BD" w:rsidRPr="000B5928" w:rsidRDefault="00E075BD" w:rsidP="00E075BD">
      <w:pPr>
        <w:pStyle w:val="Tekstprzypisudolnego"/>
        <w:rPr>
          <w:sz w:val="12"/>
          <w:szCs w:val="12"/>
        </w:rPr>
      </w:pPr>
      <w:r w:rsidRPr="000B5928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149 ust. 2 U</w:t>
      </w:r>
      <w:r w:rsidRPr="000B5928">
        <w:rPr>
          <w:sz w:val="12"/>
          <w:szCs w:val="12"/>
        </w:rPr>
        <w:t>stawy</w:t>
      </w:r>
      <w:r>
        <w:rPr>
          <w:sz w:val="12"/>
          <w:szCs w:val="12"/>
        </w:rPr>
        <w:t xml:space="preserve"> z dnia 14 grudnia 2016 r.</w:t>
      </w:r>
      <w:r w:rsidRPr="000B5928">
        <w:rPr>
          <w:sz w:val="12"/>
          <w:szCs w:val="12"/>
        </w:rPr>
        <w:t xml:space="preserve"> Prawo oświatowe, postępowanie rekrutacyjne jest prowadzone na wniosek rodzica kandydata.</w:t>
      </w:r>
    </w:p>
  </w:footnote>
  <w:footnote w:id="2">
    <w:p w14:paraId="7029B4DB" w14:textId="77777777" w:rsidR="00E075BD" w:rsidRPr="002A54FB" w:rsidRDefault="00E075BD" w:rsidP="00E075BD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Pr="000B5928">
        <w:rPr>
          <w:sz w:val="12"/>
          <w:szCs w:val="12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14:paraId="0B0C305F" w14:textId="77777777" w:rsidR="00E075BD" w:rsidRPr="002A54FB" w:rsidRDefault="00E075BD" w:rsidP="00E075BD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</w:t>
      </w:r>
      <w:r w:rsidRPr="000B5928">
        <w:rPr>
          <w:sz w:val="12"/>
          <w:szCs w:val="12"/>
        </w:rPr>
        <w:t>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14:paraId="0D050FAE" w14:textId="77145225" w:rsidR="002F30C0" w:rsidRPr="002F30C0" w:rsidRDefault="00E075BD" w:rsidP="002F30C0">
      <w:pPr>
        <w:pStyle w:val="Tekstprzypisudolnego"/>
        <w:rPr>
          <w:sz w:val="12"/>
          <w:szCs w:val="12"/>
        </w:rPr>
      </w:pPr>
      <w:r w:rsidRPr="00AD6D34">
        <w:rPr>
          <w:rStyle w:val="Odwoanieprzypisudolnego"/>
          <w:sz w:val="12"/>
          <w:szCs w:val="12"/>
        </w:rPr>
        <w:footnoteRef/>
      </w:r>
      <w:r w:rsidRPr="00AD6D34">
        <w:rPr>
          <w:sz w:val="12"/>
          <w:szCs w:val="12"/>
        </w:rPr>
        <w:t xml:space="preserve"> Zgodnie z  </w:t>
      </w:r>
      <w:r w:rsidR="002F30C0" w:rsidRPr="002F30C0">
        <w:rPr>
          <w:sz w:val="12"/>
          <w:szCs w:val="12"/>
        </w:rPr>
        <w:t>U</w:t>
      </w:r>
      <w:r w:rsidR="002F30C0">
        <w:rPr>
          <w:sz w:val="12"/>
          <w:szCs w:val="12"/>
        </w:rPr>
        <w:t>chwał</w:t>
      </w:r>
      <w:r w:rsidR="009A17C6">
        <w:rPr>
          <w:sz w:val="12"/>
          <w:szCs w:val="12"/>
        </w:rPr>
        <w:t>ą</w:t>
      </w:r>
      <w:r w:rsidR="002F30C0" w:rsidRPr="002F30C0">
        <w:rPr>
          <w:sz w:val="12"/>
          <w:szCs w:val="12"/>
        </w:rPr>
        <w:t xml:space="preserve"> </w:t>
      </w:r>
      <w:r w:rsidR="002F30C0">
        <w:rPr>
          <w:sz w:val="12"/>
          <w:szCs w:val="12"/>
        </w:rPr>
        <w:t>nr</w:t>
      </w:r>
      <w:r w:rsidR="002F30C0" w:rsidRPr="002F30C0">
        <w:rPr>
          <w:sz w:val="12"/>
          <w:szCs w:val="12"/>
        </w:rPr>
        <w:t xml:space="preserve"> 36/V/24</w:t>
      </w:r>
      <w:r w:rsidR="002F30C0">
        <w:rPr>
          <w:sz w:val="12"/>
          <w:szCs w:val="12"/>
        </w:rPr>
        <w:t xml:space="preserve"> </w:t>
      </w:r>
      <w:r w:rsidR="002F30C0" w:rsidRPr="002F30C0">
        <w:rPr>
          <w:sz w:val="12"/>
          <w:szCs w:val="12"/>
        </w:rPr>
        <w:t>R</w:t>
      </w:r>
      <w:r w:rsidR="002F30C0">
        <w:rPr>
          <w:sz w:val="12"/>
          <w:szCs w:val="12"/>
        </w:rPr>
        <w:t xml:space="preserve">ady Gminy Słupno </w:t>
      </w:r>
      <w:r w:rsidR="002F30C0" w:rsidRPr="002F30C0">
        <w:rPr>
          <w:sz w:val="12"/>
          <w:szCs w:val="12"/>
        </w:rPr>
        <w:t>z dnia 8 lipca 2024 r.</w:t>
      </w:r>
      <w:r w:rsidR="002F30C0">
        <w:rPr>
          <w:sz w:val="12"/>
          <w:szCs w:val="12"/>
        </w:rPr>
        <w:t xml:space="preserve"> </w:t>
      </w:r>
      <w:r w:rsidR="002F30C0" w:rsidRPr="002F30C0">
        <w:rPr>
          <w:sz w:val="12"/>
          <w:szCs w:val="12"/>
        </w:rPr>
        <w:t>w sprawie ustalenia wysokości opłaty za korzystanie z wychowania przedszkolnego w publicznym</w:t>
      </w:r>
    </w:p>
    <w:p w14:paraId="6DA854E5" w14:textId="5D7A11A2" w:rsidR="00E075BD" w:rsidRPr="00AD6D34" w:rsidRDefault="002F30C0" w:rsidP="002F30C0">
      <w:pPr>
        <w:pStyle w:val="Tekstprzypisudolnego"/>
        <w:rPr>
          <w:sz w:val="12"/>
          <w:szCs w:val="12"/>
        </w:rPr>
      </w:pPr>
      <w:r w:rsidRPr="002F30C0">
        <w:rPr>
          <w:sz w:val="12"/>
          <w:szCs w:val="12"/>
        </w:rPr>
        <w:t>przedszkolu prowadzonym przez gminę Słupno</w:t>
      </w:r>
      <w:r w:rsidR="009A17C6">
        <w:rPr>
          <w:sz w:val="12"/>
          <w:szCs w:val="12"/>
        </w:rPr>
        <w:t>.</w:t>
      </w:r>
    </w:p>
  </w:footnote>
  <w:footnote w:id="5">
    <w:p w14:paraId="6DCDD1B8" w14:textId="77777777" w:rsidR="00E075BD" w:rsidRPr="00A54477" w:rsidRDefault="00E075BD" w:rsidP="00E075BD">
      <w:pPr>
        <w:pStyle w:val="Tekstprzypisudolnego"/>
        <w:rPr>
          <w:sz w:val="12"/>
          <w:szCs w:val="12"/>
        </w:rPr>
      </w:pPr>
      <w:r w:rsidRPr="00A54477">
        <w:rPr>
          <w:rStyle w:val="Odwoanieprzypisudolnego"/>
          <w:sz w:val="12"/>
          <w:szCs w:val="12"/>
        </w:rPr>
        <w:footnoteRef/>
      </w:r>
      <w:r w:rsidRPr="00A54477">
        <w:rPr>
          <w:sz w:val="12"/>
          <w:szCs w:val="12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6">
    <w:p w14:paraId="0BF37BDB" w14:textId="77777777" w:rsidR="00E075BD" w:rsidRPr="002A54FB" w:rsidRDefault="00E075BD" w:rsidP="00E075BD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</w:t>
      </w:r>
      <w:r w:rsidRPr="00A54477">
        <w:rPr>
          <w:sz w:val="12"/>
          <w:szCs w:val="12"/>
        </w:rPr>
        <w:t>Zgodnie z art. 150 ust. 6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  <w:p w14:paraId="16E3255A" w14:textId="77777777" w:rsidR="00E075BD" w:rsidRPr="002A54FB" w:rsidRDefault="00E075BD" w:rsidP="00E075BD">
      <w:pPr>
        <w:pStyle w:val="Tekstprzypisudolnego"/>
        <w:jc w:val="both"/>
        <w:rPr>
          <w:sz w:val="12"/>
          <w:szCs w:val="12"/>
        </w:rPr>
      </w:pPr>
    </w:p>
  </w:footnote>
  <w:footnote w:id="7">
    <w:p w14:paraId="231CA84B" w14:textId="77777777" w:rsidR="00E075BD" w:rsidRPr="00FB1637" w:rsidRDefault="00E075BD" w:rsidP="00E075BD">
      <w:pPr>
        <w:pStyle w:val="Tekstprzypisudolnego"/>
        <w:rPr>
          <w:sz w:val="12"/>
          <w:szCs w:val="12"/>
        </w:rPr>
      </w:pPr>
      <w:r w:rsidRPr="00FB1637">
        <w:rPr>
          <w:rStyle w:val="Odwoanieprzypisudolnego"/>
          <w:sz w:val="12"/>
          <w:szCs w:val="12"/>
        </w:rPr>
        <w:footnoteRef/>
      </w:r>
      <w:r w:rsidRPr="00FB1637">
        <w:rPr>
          <w:sz w:val="12"/>
          <w:szCs w:val="12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chyba że osoba taka wychowuje wspólnie co najmniej jedno dziecko z jego rodzicem</w:t>
      </w:r>
    </w:p>
  </w:footnote>
  <w:footnote w:id="8">
    <w:p w14:paraId="1D70FA5F" w14:textId="77777777" w:rsidR="00E075BD" w:rsidRPr="00FB1637" w:rsidRDefault="00E075BD" w:rsidP="00E075BD">
      <w:pPr>
        <w:pStyle w:val="Tekstprzypisudolnego"/>
        <w:rPr>
          <w:sz w:val="12"/>
          <w:szCs w:val="12"/>
        </w:rPr>
      </w:pPr>
      <w:r w:rsidRPr="00FB1637">
        <w:rPr>
          <w:rStyle w:val="Odwoanieprzypisudolnego"/>
          <w:sz w:val="12"/>
          <w:szCs w:val="12"/>
        </w:rPr>
        <w:footnoteRef/>
      </w:r>
      <w:r w:rsidRPr="00FB1637">
        <w:rPr>
          <w:sz w:val="12"/>
          <w:szCs w:val="12"/>
        </w:rPr>
        <w:t xml:space="preserve"> Zgodnie z Art. 20 t ust. 6 ustawy o systemie oświaty,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</w:t>
      </w:r>
      <w:r>
        <w:rPr>
          <w:sz w:val="12"/>
          <w:szCs w:val="12"/>
        </w:rPr>
        <w:t xml:space="preserve"> za składanie fałszywych zeznań.</w:t>
      </w:r>
    </w:p>
  </w:footnote>
  <w:footnote w:id="9">
    <w:p w14:paraId="1241E009" w14:textId="77777777" w:rsidR="00E075BD" w:rsidRPr="00B61EA9" w:rsidRDefault="00E075BD" w:rsidP="00E075BD">
      <w:pPr>
        <w:pStyle w:val="Tekstprzypisudolnego"/>
        <w:rPr>
          <w:sz w:val="12"/>
          <w:szCs w:val="12"/>
        </w:rPr>
      </w:pPr>
      <w:r w:rsidRPr="007D3AE6">
        <w:rPr>
          <w:rStyle w:val="Odwoanieprzypisudolnego"/>
          <w:sz w:val="12"/>
          <w:szCs w:val="12"/>
        </w:rPr>
        <w:footnoteRef/>
      </w:r>
      <w:r w:rsidRPr="007D3AE6">
        <w:rPr>
          <w:sz w:val="12"/>
          <w:szCs w:val="12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0">
    <w:p w14:paraId="043C84BA" w14:textId="77777777" w:rsidR="00E075BD" w:rsidRPr="00B61EA9" w:rsidRDefault="00E075BD" w:rsidP="00E075BD">
      <w:pPr>
        <w:pStyle w:val="Tekstprzypisudolnego"/>
        <w:rPr>
          <w:sz w:val="12"/>
          <w:szCs w:val="12"/>
        </w:rPr>
      </w:pPr>
      <w:r w:rsidRPr="00B61EA9">
        <w:rPr>
          <w:rStyle w:val="Odwoanieprzypisudolnego"/>
          <w:sz w:val="12"/>
          <w:szCs w:val="12"/>
        </w:rPr>
        <w:footnoteRef/>
      </w:r>
      <w:r w:rsidRPr="00B61EA9">
        <w:rPr>
          <w:sz w:val="12"/>
          <w:szCs w:val="12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  <w:footnote w:id="11">
    <w:p w14:paraId="20BC83AD" w14:textId="77777777" w:rsidR="00E075BD" w:rsidRPr="00B61EA9" w:rsidRDefault="00E075BD" w:rsidP="00E075BD">
      <w:pPr>
        <w:pStyle w:val="Tekstprzypisudolnego"/>
        <w:rPr>
          <w:sz w:val="12"/>
          <w:szCs w:val="12"/>
        </w:rPr>
      </w:pPr>
      <w:r w:rsidRPr="00B61EA9">
        <w:rPr>
          <w:rStyle w:val="Odwoanieprzypisudolnego"/>
          <w:sz w:val="12"/>
          <w:szCs w:val="12"/>
        </w:rPr>
        <w:footnoteRef/>
      </w:r>
      <w:r w:rsidRPr="00B61EA9">
        <w:rPr>
          <w:sz w:val="12"/>
          <w:szCs w:val="12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353D7"/>
    <w:multiLevelType w:val="hybridMultilevel"/>
    <w:tmpl w:val="459E2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620D"/>
    <w:multiLevelType w:val="hybridMultilevel"/>
    <w:tmpl w:val="83DAEBFA"/>
    <w:lvl w:ilvl="0" w:tplc="BD62F534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F22A3"/>
    <w:multiLevelType w:val="hybridMultilevel"/>
    <w:tmpl w:val="0F489296"/>
    <w:lvl w:ilvl="0" w:tplc="30AC945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31947766">
    <w:abstractNumId w:val="0"/>
  </w:num>
  <w:num w:numId="2" w16cid:durableId="1732920269">
    <w:abstractNumId w:val="4"/>
  </w:num>
  <w:num w:numId="3" w16cid:durableId="295917015">
    <w:abstractNumId w:val="3"/>
  </w:num>
  <w:num w:numId="4" w16cid:durableId="2094662013">
    <w:abstractNumId w:val="2"/>
  </w:num>
  <w:num w:numId="5" w16cid:durableId="173534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BD"/>
    <w:rsid w:val="000D0F98"/>
    <w:rsid w:val="00173EBB"/>
    <w:rsid w:val="002C5F02"/>
    <w:rsid w:val="002D4B75"/>
    <w:rsid w:val="002F30C0"/>
    <w:rsid w:val="00371788"/>
    <w:rsid w:val="00382571"/>
    <w:rsid w:val="005B4604"/>
    <w:rsid w:val="00790385"/>
    <w:rsid w:val="00854685"/>
    <w:rsid w:val="008F6B94"/>
    <w:rsid w:val="009A17C6"/>
    <w:rsid w:val="00A46ADB"/>
    <w:rsid w:val="00B236DD"/>
    <w:rsid w:val="00B96959"/>
    <w:rsid w:val="00C85A32"/>
    <w:rsid w:val="00CC2E79"/>
    <w:rsid w:val="00CE5C70"/>
    <w:rsid w:val="00DC4753"/>
    <w:rsid w:val="00E075BD"/>
    <w:rsid w:val="00F0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25B7"/>
  <w15:chartTrackingRefBased/>
  <w15:docId w15:val="{6D2A0551-1524-4501-B902-97BA4CEF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E07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75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075BD"/>
    <w:rPr>
      <w:vertAlign w:val="superscript"/>
    </w:rPr>
  </w:style>
  <w:style w:type="table" w:styleId="Tabela-Siatka">
    <w:name w:val="Table Grid"/>
    <w:basedOn w:val="Standardowy"/>
    <w:uiPriority w:val="59"/>
    <w:rsid w:val="00E0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tekstwzory">
    <w:name w:val="wzor tekst (wzory)"/>
    <w:basedOn w:val="Normalny"/>
    <w:uiPriority w:val="99"/>
    <w:rsid w:val="00B236DD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eastAsia="Times New Roman" w:hAnsi="Book Antiqua" w:cs="Book Antiqua"/>
      <w:color w:val="000000"/>
      <w:lang w:eastAsia="pl-PL"/>
    </w:rPr>
  </w:style>
  <w:style w:type="paragraph" w:customStyle="1" w:styleId="wzortekstmalywzory">
    <w:name w:val="wzor tekst maly (wzory)"/>
    <w:basedOn w:val="Normalny"/>
    <w:uiPriority w:val="99"/>
    <w:rsid w:val="00B236DD"/>
    <w:pPr>
      <w:widowControl w:val="0"/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Book Antiqua" w:eastAsia="Times New Roman" w:hAnsi="Book Antiqua" w:cs="Book Antiqua"/>
      <w:i/>
      <w:iCs/>
      <w:color w:val="000000"/>
      <w:sz w:val="20"/>
      <w:szCs w:val="20"/>
      <w:lang w:eastAsia="pl-PL"/>
    </w:rPr>
  </w:style>
  <w:style w:type="paragraph" w:customStyle="1" w:styleId="wzorparagrafwzory">
    <w:name w:val="wzor paragraf (wzory)"/>
    <w:basedOn w:val="wzortekstwzory"/>
    <w:uiPriority w:val="99"/>
    <w:rsid w:val="00B236DD"/>
    <w:pPr>
      <w:keepNext/>
      <w:suppressAutoHyphens/>
      <w:spacing w:before="227"/>
      <w:ind w:firstLine="0"/>
      <w:jc w:val="center"/>
    </w:pPr>
    <w:rPr>
      <w:b/>
      <w:bCs/>
    </w:rPr>
  </w:style>
  <w:style w:type="character" w:customStyle="1" w:styleId="tekstbold">
    <w:name w:val="tekst_bold"/>
    <w:uiPriority w:val="99"/>
    <w:rsid w:val="00B236DD"/>
    <w:rPr>
      <w:b/>
    </w:rPr>
  </w:style>
  <w:style w:type="character" w:customStyle="1" w:styleId="tekstitalik">
    <w:name w:val="tekst_italik"/>
    <w:uiPriority w:val="99"/>
    <w:rsid w:val="00B236DD"/>
    <w:rPr>
      <w:i/>
      <w:color w:val="000000"/>
    </w:rPr>
  </w:style>
  <w:style w:type="character" w:customStyle="1" w:styleId="tekstindeks">
    <w:name w:val="tekst_indeks"/>
    <w:uiPriority w:val="99"/>
    <w:rsid w:val="00B236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1726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Kasia Zawadka</cp:lastModifiedBy>
  <cp:revision>9</cp:revision>
  <cp:lastPrinted>2026-02-17T10:15:00Z</cp:lastPrinted>
  <dcterms:created xsi:type="dcterms:W3CDTF">2023-02-13T09:52:00Z</dcterms:created>
  <dcterms:modified xsi:type="dcterms:W3CDTF">2026-02-17T12:10:00Z</dcterms:modified>
</cp:coreProperties>
</file>